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45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45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Олимпийская, 45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